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1197" w14:paraId="752C70EC" w14:textId="77777777" w:rsidTr="00BF3EC5">
        <w:tc>
          <w:tcPr>
            <w:tcW w:w="9350" w:type="dxa"/>
          </w:tcPr>
          <w:p w14:paraId="21B9EFAC" w14:textId="29D94DCA" w:rsidR="00A31197" w:rsidRDefault="00A31197" w:rsidP="00BF3EC5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</w:pPr>
            <w:r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  <w:t>عنوان دستگاه اجرایی:</w:t>
            </w:r>
          </w:p>
        </w:tc>
      </w:tr>
      <w:tr w:rsidR="00BF3EC5" w14:paraId="5E9174CF" w14:textId="77777777" w:rsidTr="00BF3EC5">
        <w:tc>
          <w:tcPr>
            <w:tcW w:w="9350" w:type="dxa"/>
          </w:tcPr>
          <w:p w14:paraId="0A9DB0BA" w14:textId="70357921" w:rsidR="00BF3EC5" w:rsidRDefault="00BF3EC5" w:rsidP="00BF3EC5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NazaninBold" w:cs="B Zar"/>
                <w:b/>
                <w:bCs/>
                <w:color w:val="0B0402"/>
                <w:sz w:val="26"/>
                <w:szCs w:val="26"/>
                <w:rtl/>
              </w:rPr>
            </w:pPr>
            <w:r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  <w:t>عنوان پروژه</w:t>
            </w:r>
            <w:r w:rsidR="00A31197"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  <w:t xml:space="preserve"> پیشران:</w:t>
            </w:r>
          </w:p>
        </w:tc>
      </w:tr>
      <w:tr w:rsidR="00A31197" w14:paraId="5E7898FB" w14:textId="77777777" w:rsidTr="00BF3EC5">
        <w:tc>
          <w:tcPr>
            <w:tcW w:w="9350" w:type="dxa"/>
          </w:tcPr>
          <w:p w14:paraId="79A6949F" w14:textId="238FE564" w:rsidR="00A31197" w:rsidRDefault="00A31197" w:rsidP="00BF3EC5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NazaninBold" w:cs="B Zar"/>
                <w:b/>
                <w:bCs/>
                <w:color w:val="0B0402"/>
                <w:sz w:val="26"/>
                <w:szCs w:val="26"/>
                <w:rtl/>
              </w:rPr>
            </w:pPr>
            <w:r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  <w:t>مشخصات عوامل اجرایی (در دستگاه اجرایی</w:t>
            </w:r>
            <w:r w:rsidR="000C3324"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  <w:t xml:space="preserve"> اصلی</w:t>
            </w:r>
            <w:r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  <w:t>)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35"/>
              <w:gridCol w:w="2270"/>
              <w:gridCol w:w="3348"/>
              <w:gridCol w:w="2700"/>
            </w:tblGrid>
            <w:tr w:rsidR="00A31197" w14:paraId="7C236033" w14:textId="77777777" w:rsidTr="00A31197">
              <w:tc>
                <w:tcPr>
                  <w:tcW w:w="735" w:type="dxa"/>
                  <w:vAlign w:val="center"/>
                </w:tcPr>
                <w:p w14:paraId="06A0A023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 w:rsidRPr="00BF3EC5"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ردیف</w:t>
                  </w:r>
                </w:p>
              </w:tc>
              <w:tc>
                <w:tcPr>
                  <w:tcW w:w="2270" w:type="dxa"/>
                  <w:vAlign w:val="center"/>
                </w:tcPr>
                <w:p w14:paraId="5B2C024E" w14:textId="2FAC5941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عنوان مسئولیت</w:t>
                  </w:r>
                </w:p>
              </w:tc>
              <w:tc>
                <w:tcPr>
                  <w:tcW w:w="3348" w:type="dxa"/>
                  <w:vAlign w:val="center"/>
                </w:tcPr>
                <w:p w14:paraId="42614EE4" w14:textId="469D2E2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نام مسئول</w:t>
                  </w:r>
                </w:p>
              </w:tc>
              <w:tc>
                <w:tcPr>
                  <w:tcW w:w="2700" w:type="dxa"/>
                </w:tcPr>
                <w:p w14:paraId="2A1C5187" w14:textId="5D2BE261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سمت سازمانی</w:t>
                  </w:r>
                </w:p>
              </w:tc>
            </w:tr>
            <w:tr w:rsidR="00A31197" w14:paraId="3F6E5B5F" w14:textId="77777777" w:rsidTr="00A31197">
              <w:tc>
                <w:tcPr>
                  <w:tcW w:w="735" w:type="dxa"/>
                  <w:vAlign w:val="center"/>
                </w:tcPr>
                <w:p w14:paraId="742E7E48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270" w:type="dxa"/>
                  <w:vAlign w:val="center"/>
                </w:tcPr>
                <w:p w14:paraId="36AF96CE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348" w:type="dxa"/>
                  <w:vAlign w:val="center"/>
                </w:tcPr>
                <w:p w14:paraId="0939200D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700" w:type="dxa"/>
                </w:tcPr>
                <w:p w14:paraId="6F8F4393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</w:tr>
            <w:tr w:rsidR="00A31197" w14:paraId="73D2B9A5" w14:textId="77777777" w:rsidTr="00A31197">
              <w:tc>
                <w:tcPr>
                  <w:tcW w:w="735" w:type="dxa"/>
                  <w:vAlign w:val="center"/>
                </w:tcPr>
                <w:p w14:paraId="07B41B77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270" w:type="dxa"/>
                  <w:vAlign w:val="center"/>
                </w:tcPr>
                <w:p w14:paraId="238E5071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348" w:type="dxa"/>
                  <w:vAlign w:val="center"/>
                </w:tcPr>
                <w:p w14:paraId="25B0B8F9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700" w:type="dxa"/>
                </w:tcPr>
                <w:p w14:paraId="07B4EB99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</w:tr>
            <w:tr w:rsidR="00A31197" w14:paraId="2909DE85" w14:textId="77777777" w:rsidTr="00A31197">
              <w:tc>
                <w:tcPr>
                  <w:tcW w:w="735" w:type="dxa"/>
                  <w:vAlign w:val="center"/>
                </w:tcPr>
                <w:p w14:paraId="7628D9F0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270" w:type="dxa"/>
                  <w:vAlign w:val="center"/>
                </w:tcPr>
                <w:p w14:paraId="183DB4B7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348" w:type="dxa"/>
                  <w:vAlign w:val="center"/>
                </w:tcPr>
                <w:p w14:paraId="124A92F2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700" w:type="dxa"/>
                </w:tcPr>
                <w:p w14:paraId="51F405CF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20830C39" w14:textId="3D948BAE" w:rsidR="00A31197" w:rsidRDefault="00A31197" w:rsidP="00A31197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</w:pPr>
          </w:p>
        </w:tc>
      </w:tr>
      <w:tr w:rsidR="0073514F" w14:paraId="24BF7119" w14:textId="77777777" w:rsidTr="00BF3EC5">
        <w:tc>
          <w:tcPr>
            <w:tcW w:w="9350" w:type="dxa"/>
          </w:tcPr>
          <w:p w14:paraId="2B0CBA3B" w14:textId="77777777" w:rsidR="0073514F" w:rsidRDefault="00A31197" w:rsidP="00BF3EC5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NazaninBold" w:cs="B Zar"/>
                <w:b/>
                <w:bCs/>
                <w:color w:val="0B0402"/>
                <w:sz w:val="26"/>
                <w:szCs w:val="26"/>
                <w:rtl/>
              </w:rPr>
            </w:pPr>
            <w:r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  <w:t>معرفی دستگاه های همکار و ارزیابی عملکرد آنان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35"/>
              <w:gridCol w:w="2828"/>
              <w:gridCol w:w="2970"/>
              <w:gridCol w:w="810"/>
              <w:gridCol w:w="900"/>
              <w:gridCol w:w="881"/>
            </w:tblGrid>
            <w:tr w:rsidR="00A31197" w14:paraId="1DB25228" w14:textId="77777777" w:rsidTr="00A31197">
              <w:tc>
                <w:tcPr>
                  <w:tcW w:w="735" w:type="dxa"/>
                  <w:vMerge w:val="restart"/>
                  <w:vAlign w:val="center"/>
                </w:tcPr>
                <w:p w14:paraId="26DDDBDD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 w:rsidRPr="00BF3EC5"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ردیف</w:t>
                  </w:r>
                </w:p>
              </w:tc>
              <w:tc>
                <w:tcPr>
                  <w:tcW w:w="2828" w:type="dxa"/>
                  <w:vMerge w:val="restart"/>
                  <w:vAlign w:val="center"/>
                </w:tcPr>
                <w:p w14:paraId="28487FA2" w14:textId="0E2049D1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 xml:space="preserve">عنوان </w:t>
                  </w: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سازمان همکار</w:t>
                  </w:r>
                </w:p>
              </w:tc>
              <w:tc>
                <w:tcPr>
                  <w:tcW w:w="2970" w:type="dxa"/>
                  <w:vMerge w:val="restart"/>
                  <w:vAlign w:val="center"/>
                </w:tcPr>
                <w:p w14:paraId="0055353C" w14:textId="3EDD1FCB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نام نماینده</w:t>
                  </w:r>
                </w:p>
              </w:tc>
              <w:tc>
                <w:tcPr>
                  <w:tcW w:w="2591" w:type="dxa"/>
                  <w:gridSpan w:val="3"/>
                </w:tcPr>
                <w:p w14:paraId="0F146D50" w14:textId="04F5A0EA" w:rsidR="00A31197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ارزیابی از وضعیت همکاری</w:t>
                  </w:r>
                </w:p>
              </w:tc>
            </w:tr>
            <w:tr w:rsidR="00A31197" w14:paraId="0D344219" w14:textId="77777777" w:rsidTr="00A31197">
              <w:tc>
                <w:tcPr>
                  <w:tcW w:w="735" w:type="dxa"/>
                  <w:vMerge/>
                  <w:vAlign w:val="center"/>
                </w:tcPr>
                <w:p w14:paraId="17C6223C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828" w:type="dxa"/>
                  <w:vMerge/>
                  <w:vAlign w:val="center"/>
                </w:tcPr>
                <w:p w14:paraId="271C122B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70" w:type="dxa"/>
                  <w:vMerge/>
                  <w:vAlign w:val="center"/>
                </w:tcPr>
                <w:p w14:paraId="7AF1C233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10" w:type="dxa"/>
                </w:tcPr>
                <w:p w14:paraId="27B422C7" w14:textId="69ADD83A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خوب</w:t>
                  </w:r>
                </w:p>
              </w:tc>
              <w:tc>
                <w:tcPr>
                  <w:tcW w:w="900" w:type="dxa"/>
                  <w:vAlign w:val="center"/>
                </w:tcPr>
                <w:p w14:paraId="44A6F6B2" w14:textId="1D5A29DD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متوسط</w:t>
                  </w:r>
                </w:p>
              </w:tc>
              <w:tc>
                <w:tcPr>
                  <w:tcW w:w="881" w:type="dxa"/>
                </w:tcPr>
                <w:p w14:paraId="5452F2AA" w14:textId="7E489464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ضعیف</w:t>
                  </w:r>
                </w:p>
              </w:tc>
            </w:tr>
            <w:tr w:rsidR="00A31197" w14:paraId="654F59C0" w14:textId="77777777" w:rsidTr="00A31197">
              <w:tc>
                <w:tcPr>
                  <w:tcW w:w="735" w:type="dxa"/>
                  <w:vAlign w:val="center"/>
                </w:tcPr>
                <w:p w14:paraId="5D0695EE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828" w:type="dxa"/>
                  <w:vAlign w:val="center"/>
                </w:tcPr>
                <w:p w14:paraId="60B2BDA6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4422829D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10" w:type="dxa"/>
                </w:tcPr>
                <w:p w14:paraId="7AF99DCB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5277001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81" w:type="dxa"/>
                </w:tcPr>
                <w:p w14:paraId="6500A88F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</w:tr>
            <w:tr w:rsidR="00A31197" w14:paraId="6138C59E" w14:textId="77777777" w:rsidTr="00A31197">
              <w:tc>
                <w:tcPr>
                  <w:tcW w:w="735" w:type="dxa"/>
                  <w:vAlign w:val="center"/>
                </w:tcPr>
                <w:p w14:paraId="303318DB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828" w:type="dxa"/>
                  <w:vAlign w:val="center"/>
                </w:tcPr>
                <w:p w14:paraId="334D57EF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39334584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10" w:type="dxa"/>
                </w:tcPr>
                <w:p w14:paraId="7EFE9CAF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08CDED93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81" w:type="dxa"/>
                </w:tcPr>
                <w:p w14:paraId="5F1FC797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</w:tr>
            <w:tr w:rsidR="00A31197" w14:paraId="688AA615" w14:textId="77777777" w:rsidTr="00A31197">
              <w:tc>
                <w:tcPr>
                  <w:tcW w:w="735" w:type="dxa"/>
                  <w:vAlign w:val="center"/>
                </w:tcPr>
                <w:p w14:paraId="5A022F77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828" w:type="dxa"/>
                  <w:vAlign w:val="center"/>
                </w:tcPr>
                <w:p w14:paraId="20E3C5BE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5D25D7DF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10" w:type="dxa"/>
                </w:tcPr>
                <w:p w14:paraId="0FD77BA7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8AF6FE3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81" w:type="dxa"/>
                </w:tcPr>
                <w:p w14:paraId="5D643679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4B69611D" w14:textId="211B166C" w:rsidR="00A31197" w:rsidRDefault="00A31197" w:rsidP="00A31197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</w:pPr>
          </w:p>
        </w:tc>
      </w:tr>
      <w:tr w:rsidR="0073514F" w14:paraId="34E89D24" w14:textId="77777777" w:rsidTr="00BF3EC5">
        <w:tc>
          <w:tcPr>
            <w:tcW w:w="9350" w:type="dxa"/>
          </w:tcPr>
          <w:p w14:paraId="0747CA23" w14:textId="0ADA8F1E" w:rsidR="00A31197" w:rsidRDefault="00A31197" w:rsidP="00A31197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NazaninBold" w:cs="B Zar"/>
                <w:b/>
                <w:bCs/>
                <w:color w:val="0B0402"/>
                <w:sz w:val="26"/>
                <w:szCs w:val="26"/>
                <w:rtl/>
              </w:rPr>
            </w:pPr>
            <w:r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  <w:t>اهداف کمّی</w:t>
            </w:r>
            <w:r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  <w:t xml:space="preserve"> پروژه</w:t>
            </w:r>
            <w:r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35"/>
              <w:gridCol w:w="2270"/>
              <w:gridCol w:w="1487"/>
              <w:gridCol w:w="1384"/>
              <w:gridCol w:w="1685"/>
              <w:gridCol w:w="1563"/>
            </w:tblGrid>
            <w:tr w:rsidR="00A31197" w14:paraId="6C4984A1" w14:textId="77777777" w:rsidTr="00A935B7">
              <w:tc>
                <w:tcPr>
                  <w:tcW w:w="735" w:type="dxa"/>
                  <w:vAlign w:val="center"/>
                </w:tcPr>
                <w:p w14:paraId="682263A0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 w:rsidRPr="00BF3EC5"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ردیف</w:t>
                  </w:r>
                </w:p>
              </w:tc>
              <w:tc>
                <w:tcPr>
                  <w:tcW w:w="2270" w:type="dxa"/>
                  <w:vAlign w:val="center"/>
                </w:tcPr>
                <w:p w14:paraId="0A54D2D6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عنوان شاخص</w:t>
                  </w:r>
                </w:p>
              </w:tc>
              <w:tc>
                <w:tcPr>
                  <w:tcW w:w="1487" w:type="dxa"/>
                  <w:vAlign w:val="center"/>
                </w:tcPr>
                <w:p w14:paraId="732909D2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واحد سنجش</w:t>
                  </w:r>
                </w:p>
              </w:tc>
              <w:tc>
                <w:tcPr>
                  <w:tcW w:w="1384" w:type="dxa"/>
                </w:tcPr>
                <w:p w14:paraId="086AB255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زمان هدف</w:t>
                  </w:r>
                </w:p>
              </w:tc>
              <w:tc>
                <w:tcPr>
                  <w:tcW w:w="1685" w:type="dxa"/>
                  <w:vAlign w:val="center"/>
                </w:tcPr>
                <w:p w14:paraId="00480FDE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مقدار هدف</w:t>
                  </w:r>
                </w:p>
              </w:tc>
              <w:tc>
                <w:tcPr>
                  <w:tcW w:w="1563" w:type="dxa"/>
                </w:tcPr>
                <w:p w14:paraId="679578D5" w14:textId="77777777" w:rsidR="00A31197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مقدار کنونی</w:t>
                  </w:r>
                </w:p>
              </w:tc>
            </w:tr>
            <w:tr w:rsidR="00A31197" w14:paraId="7D7E8634" w14:textId="77777777" w:rsidTr="00A935B7">
              <w:tc>
                <w:tcPr>
                  <w:tcW w:w="735" w:type="dxa"/>
                  <w:vAlign w:val="center"/>
                </w:tcPr>
                <w:p w14:paraId="5B720960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270" w:type="dxa"/>
                  <w:vAlign w:val="center"/>
                </w:tcPr>
                <w:p w14:paraId="40DE8F80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14:paraId="3534035B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384" w:type="dxa"/>
                </w:tcPr>
                <w:p w14:paraId="27719C71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14:paraId="4C8B617C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63" w:type="dxa"/>
                </w:tcPr>
                <w:p w14:paraId="1A27A1FF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</w:tr>
            <w:tr w:rsidR="00A31197" w14:paraId="5B5D5359" w14:textId="77777777" w:rsidTr="00A935B7">
              <w:tc>
                <w:tcPr>
                  <w:tcW w:w="735" w:type="dxa"/>
                  <w:vAlign w:val="center"/>
                </w:tcPr>
                <w:p w14:paraId="79EF7F89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270" w:type="dxa"/>
                  <w:vAlign w:val="center"/>
                </w:tcPr>
                <w:p w14:paraId="73FC9457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14:paraId="3BD3CB43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384" w:type="dxa"/>
                </w:tcPr>
                <w:p w14:paraId="47299458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14:paraId="212CC6FE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63" w:type="dxa"/>
                </w:tcPr>
                <w:p w14:paraId="4DDABBA4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</w:tr>
            <w:tr w:rsidR="00A31197" w14:paraId="09871B6F" w14:textId="77777777" w:rsidTr="00A935B7">
              <w:tc>
                <w:tcPr>
                  <w:tcW w:w="735" w:type="dxa"/>
                  <w:vAlign w:val="center"/>
                </w:tcPr>
                <w:p w14:paraId="26537631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270" w:type="dxa"/>
                  <w:vAlign w:val="center"/>
                </w:tcPr>
                <w:p w14:paraId="6AEA0F1D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14:paraId="3052B928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384" w:type="dxa"/>
                </w:tcPr>
                <w:p w14:paraId="7096037A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14:paraId="46105841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63" w:type="dxa"/>
                </w:tcPr>
                <w:p w14:paraId="7C16960B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665062BB" w14:textId="77777777" w:rsidR="0073514F" w:rsidRDefault="0073514F" w:rsidP="00BF3EC5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</w:pPr>
          </w:p>
        </w:tc>
      </w:tr>
      <w:tr w:rsidR="00A31197" w14:paraId="4D7A644C" w14:textId="77777777" w:rsidTr="00BF3EC5">
        <w:tc>
          <w:tcPr>
            <w:tcW w:w="9350" w:type="dxa"/>
          </w:tcPr>
          <w:p w14:paraId="5621E19B" w14:textId="77777777" w:rsidR="00A31197" w:rsidRDefault="00A31197" w:rsidP="00BF3EC5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NazaninBold" w:cs="B Zar"/>
                <w:b/>
                <w:bCs/>
                <w:color w:val="0B0402"/>
                <w:sz w:val="26"/>
                <w:szCs w:val="26"/>
                <w:rtl/>
              </w:rPr>
            </w:pPr>
            <w:r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  <w:t>فعالیت های کلیدی برنامه ریزی شده در ساختار شکست پروژه: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35"/>
              <w:gridCol w:w="2828"/>
              <w:gridCol w:w="1048"/>
              <w:gridCol w:w="1265"/>
              <w:gridCol w:w="3162"/>
            </w:tblGrid>
            <w:tr w:rsidR="00A31197" w14:paraId="13B2DE18" w14:textId="77777777" w:rsidTr="00A31197">
              <w:tc>
                <w:tcPr>
                  <w:tcW w:w="735" w:type="dxa"/>
                  <w:vAlign w:val="center"/>
                </w:tcPr>
                <w:p w14:paraId="42B1981D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 w:rsidRPr="00BF3EC5"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ردیف</w:t>
                  </w:r>
                </w:p>
              </w:tc>
              <w:tc>
                <w:tcPr>
                  <w:tcW w:w="2828" w:type="dxa"/>
                  <w:vAlign w:val="center"/>
                </w:tcPr>
                <w:p w14:paraId="322573D1" w14:textId="159EF5FE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 xml:space="preserve">عنوان </w:t>
                  </w: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فعالیت کلیدی</w:t>
                  </w:r>
                </w:p>
              </w:tc>
              <w:tc>
                <w:tcPr>
                  <w:tcW w:w="1048" w:type="dxa"/>
                  <w:vAlign w:val="center"/>
                </w:tcPr>
                <w:p w14:paraId="61D8E640" w14:textId="62E2D86D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مهلت اجرا</w:t>
                  </w:r>
                </w:p>
              </w:tc>
              <w:tc>
                <w:tcPr>
                  <w:tcW w:w="1265" w:type="dxa"/>
                </w:tcPr>
                <w:p w14:paraId="59061079" w14:textId="153C9699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درصد کنونی تحقق</w:t>
                  </w:r>
                </w:p>
              </w:tc>
              <w:tc>
                <w:tcPr>
                  <w:tcW w:w="3162" w:type="dxa"/>
                  <w:vAlign w:val="center"/>
                </w:tcPr>
                <w:p w14:paraId="58B2C906" w14:textId="13A01536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توضیحات</w:t>
                  </w:r>
                </w:p>
              </w:tc>
            </w:tr>
            <w:tr w:rsidR="00A31197" w14:paraId="7E6C69B1" w14:textId="77777777" w:rsidTr="00A31197">
              <w:tc>
                <w:tcPr>
                  <w:tcW w:w="735" w:type="dxa"/>
                  <w:vAlign w:val="center"/>
                </w:tcPr>
                <w:p w14:paraId="4FFEFF15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828" w:type="dxa"/>
                  <w:vAlign w:val="center"/>
                </w:tcPr>
                <w:p w14:paraId="048CA399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048" w:type="dxa"/>
                  <w:vAlign w:val="center"/>
                </w:tcPr>
                <w:p w14:paraId="226CC554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65" w:type="dxa"/>
                </w:tcPr>
                <w:p w14:paraId="41DAE974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162" w:type="dxa"/>
                  <w:vAlign w:val="center"/>
                </w:tcPr>
                <w:p w14:paraId="063ADAFD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</w:tr>
            <w:tr w:rsidR="00A31197" w14:paraId="4A64F19B" w14:textId="77777777" w:rsidTr="00A31197">
              <w:tc>
                <w:tcPr>
                  <w:tcW w:w="735" w:type="dxa"/>
                  <w:vAlign w:val="center"/>
                </w:tcPr>
                <w:p w14:paraId="201FA849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828" w:type="dxa"/>
                  <w:vAlign w:val="center"/>
                </w:tcPr>
                <w:p w14:paraId="7987AB18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048" w:type="dxa"/>
                  <w:vAlign w:val="center"/>
                </w:tcPr>
                <w:p w14:paraId="64BBA8DC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65" w:type="dxa"/>
                </w:tcPr>
                <w:p w14:paraId="0E49E48E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162" w:type="dxa"/>
                  <w:vAlign w:val="center"/>
                </w:tcPr>
                <w:p w14:paraId="43D1CCE4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</w:tr>
            <w:tr w:rsidR="00A31197" w14:paraId="104BC5B4" w14:textId="77777777" w:rsidTr="00A31197">
              <w:tc>
                <w:tcPr>
                  <w:tcW w:w="735" w:type="dxa"/>
                  <w:vAlign w:val="center"/>
                </w:tcPr>
                <w:p w14:paraId="1D95B109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828" w:type="dxa"/>
                  <w:vAlign w:val="center"/>
                </w:tcPr>
                <w:p w14:paraId="12B56510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048" w:type="dxa"/>
                  <w:vAlign w:val="center"/>
                </w:tcPr>
                <w:p w14:paraId="53F2D288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65" w:type="dxa"/>
                </w:tcPr>
                <w:p w14:paraId="25837C55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162" w:type="dxa"/>
                  <w:vAlign w:val="center"/>
                </w:tcPr>
                <w:p w14:paraId="404582F3" w14:textId="77777777" w:rsidR="00A31197" w:rsidRPr="00BF3EC5" w:rsidRDefault="00A31197" w:rsidP="00A31197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3D505284" w14:textId="32512942" w:rsidR="00A31197" w:rsidRDefault="00A31197" w:rsidP="00A31197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</w:pPr>
          </w:p>
        </w:tc>
      </w:tr>
      <w:tr w:rsidR="00A31197" w14:paraId="2D3E5D74" w14:textId="77777777" w:rsidTr="00BF3EC5">
        <w:tc>
          <w:tcPr>
            <w:tcW w:w="9350" w:type="dxa"/>
          </w:tcPr>
          <w:p w14:paraId="4E1BF88B" w14:textId="40C0B4A4" w:rsidR="00A31197" w:rsidRDefault="000E2C1F" w:rsidP="00BF3EC5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NazaninBold" w:cs="B Zar"/>
                <w:b/>
                <w:bCs/>
                <w:color w:val="0B0402"/>
                <w:sz w:val="26"/>
                <w:szCs w:val="26"/>
                <w:rtl/>
              </w:rPr>
            </w:pPr>
            <w:r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  <w:t>موانع اصلی</w:t>
            </w:r>
            <w:r w:rsidR="00D57B97"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  <w:t xml:space="preserve"> در پیشرفت پروژه</w:t>
            </w:r>
            <w:r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35"/>
              <w:gridCol w:w="2270"/>
              <w:gridCol w:w="2898"/>
              <w:gridCol w:w="3150"/>
            </w:tblGrid>
            <w:tr w:rsidR="00090D89" w14:paraId="11DA8539" w14:textId="77777777" w:rsidTr="000C3324">
              <w:tc>
                <w:tcPr>
                  <w:tcW w:w="735" w:type="dxa"/>
                  <w:vAlign w:val="center"/>
                </w:tcPr>
                <w:p w14:paraId="221AD519" w14:textId="77777777" w:rsidR="00090D89" w:rsidRPr="00BF3EC5" w:rsidRDefault="00090D89" w:rsidP="000E2C1F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 w:rsidRPr="00BF3EC5"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ردیف</w:t>
                  </w:r>
                </w:p>
              </w:tc>
              <w:tc>
                <w:tcPr>
                  <w:tcW w:w="2270" w:type="dxa"/>
                  <w:vAlign w:val="center"/>
                </w:tcPr>
                <w:p w14:paraId="7A6DE96F" w14:textId="350ED4ED" w:rsidR="00090D89" w:rsidRPr="00BF3EC5" w:rsidRDefault="00090D89" w:rsidP="000E2C1F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 xml:space="preserve">عنوان </w:t>
                  </w: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مانع</w:t>
                  </w:r>
                </w:p>
              </w:tc>
              <w:tc>
                <w:tcPr>
                  <w:tcW w:w="2898" w:type="dxa"/>
                  <w:vAlign w:val="center"/>
                </w:tcPr>
                <w:p w14:paraId="65A140DB" w14:textId="0B022000" w:rsidR="00090D89" w:rsidRPr="00BF3EC5" w:rsidRDefault="00090D89" w:rsidP="000E2C1F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شرح چگونگی اثرگذاری منفی بر پیشرفت پروژه</w:t>
                  </w:r>
                </w:p>
              </w:tc>
              <w:tc>
                <w:tcPr>
                  <w:tcW w:w="3150" w:type="dxa"/>
                  <w:vAlign w:val="center"/>
                </w:tcPr>
                <w:p w14:paraId="7642035F" w14:textId="3DBDE86D" w:rsidR="00090D89" w:rsidRPr="00BF3EC5" w:rsidRDefault="00090D89" w:rsidP="000C3324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راهکار پیشنهادی</w:t>
                  </w:r>
                </w:p>
              </w:tc>
            </w:tr>
            <w:tr w:rsidR="00090D89" w14:paraId="4F97B73C" w14:textId="77777777" w:rsidTr="00090D89">
              <w:tc>
                <w:tcPr>
                  <w:tcW w:w="735" w:type="dxa"/>
                  <w:vAlign w:val="center"/>
                </w:tcPr>
                <w:p w14:paraId="073590D6" w14:textId="77777777" w:rsidR="00090D89" w:rsidRPr="00BF3EC5" w:rsidRDefault="00090D89" w:rsidP="000E2C1F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270" w:type="dxa"/>
                  <w:vAlign w:val="center"/>
                </w:tcPr>
                <w:p w14:paraId="2D020CE7" w14:textId="77777777" w:rsidR="00090D89" w:rsidRPr="00BF3EC5" w:rsidRDefault="00090D89" w:rsidP="000E2C1F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898" w:type="dxa"/>
                  <w:vAlign w:val="center"/>
                </w:tcPr>
                <w:p w14:paraId="42B5C55F" w14:textId="77777777" w:rsidR="00090D89" w:rsidRPr="00BF3EC5" w:rsidRDefault="00090D89" w:rsidP="000E2C1F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150" w:type="dxa"/>
                </w:tcPr>
                <w:p w14:paraId="5261A3FA" w14:textId="77777777" w:rsidR="00090D89" w:rsidRPr="00BF3EC5" w:rsidRDefault="00090D89" w:rsidP="000E2C1F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</w:tr>
            <w:tr w:rsidR="00090D89" w14:paraId="27F4B78D" w14:textId="77777777" w:rsidTr="00090D89">
              <w:tc>
                <w:tcPr>
                  <w:tcW w:w="735" w:type="dxa"/>
                  <w:vAlign w:val="center"/>
                </w:tcPr>
                <w:p w14:paraId="0A5D4993" w14:textId="77777777" w:rsidR="00090D89" w:rsidRPr="00BF3EC5" w:rsidRDefault="00090D89" w:rsidP="000E2C1F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270" w:type="dxa"/>
                  <w:vAlign w:val="center"/>
                </w:tcPr>
                <w:p w14:paraId="37DC3889" w14:textId="77777777" w:rsidR="00090D89" w:rsidRPr="00BF3EC5" w:rsidRDefault="00090D89" w:rsidP="000E2C1F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898" w:type="dxa"/>
                  <w:vAlign w:val="center"/>
                </w:tcPr>
                <w:p w14:paraId="1671B916" w14:textId="77777777" w:rsidR="00090D89" w:rsidRPr="00BF3EC5" w:rsidRDefault="00090D89" w:rsidP="000E2C1F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150" w:type="dxa"/>
                </w:tcPr>
                <w:p w14:paraId="23D64840" w14:textId="77777777" w:rsidR="00090D89" w:rsidRPr="00BF3EC5" w:rsidRDefault="00090D89" w:rsidP="000E2C1F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</w:tr>
            <w:tr w:rsidR="00090D89" w14:paraId="113105F9" w14:textId="77777777" w:rsidTr="00090D89">
              <w:tc>
                <w:tcPr>
                  <w:tcW w:w="735" w:type="dxa"/>
                  <w:vAlign w:val="center"/>
                </w:tcPr>
                <w:p w14:paraId="723265F3" w14:textId="77777777" w:rsidR="00090D89" w:rsidRPr="00BF3EC5" w:rsidRDefault="00090D89" w:rsidP="000E2C1F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270" w:type="dxa"/>
                  <w:vAlign w:val="center"/>
                </w:tcPr>
                <w:p w14:paraId="127E114B" w14:textId="77777777" w:rsidR="00090D89" w:rsidRPr="00BF3EC5" w:rsidRDefault="00090D89" w:rsidP="000E2C1F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898" w:type="dxa"/>
                  <w:vAlign w:val="center"/>
                </w:tcPr>
                <w:p w14:paraId="096A2106" w14:textId="77777777" w:rsidR="00090D89" w:rsidRPr="00BF3EC5" w:rsidRDefault="00090D89" w:rsidP="000E2C1F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150" w:type="dxa"/>
                </w:tcPr>
                <w:p w14:paraId="47818E30" w14:textId="77777777" w:rsidR="00090D89" w:rsidRPr="00BF3EC5" w:rsidRDefault="00090D89" w:rsidP="000E2C1F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4B8AF74F" w14:textId="16440A67" w:rsidR="000E2C1F" w:rsidRDefault="000E2C1F" w:rsidP="000E2C1F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</w:pPr>
          </w:p>
        </w:tc>
      </w:tr>
      <w:tr w:rsidR="000C3324" w14:paraId="2B1C3F2D" w14:textId="77777777" w:rsidTr="00BE1D81">
        <w:trPr>
          <w:trHeight w:val="8703"/>
        </w:trPr>
        <w:tc>
          <w:tcPr>
            <w:tcW w:w="9350" w:type="dxa"/>
          </w:tcPr>
          <w:p w14:paraId="6AA23832" w14:textId="77777777" w:rsidR="000C3324" w:rsidRDefault="000C3324" w:rsidP="00BF3EC5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NazaninBold" w:cs="B Zar"/>
                <w:b/>
                <w:bCs/>
                <w:color w:val="0B0402"/>
                <w:sz w:val="26"/>
                <w:szCs w:val="26"/>
                <w:rtl/>
              </w:rPr>
            </w:pPr>
            <w:r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  <w:lastRenderedPageBreak/>
              <w:t>سناریوی پیشنهادی برای تصمیم گیری: (</w:t>
            </w:r>
            <w:r w:rsidRPr="0016257B">
              <w:rPr>
                <w:rFonts w:ascii="BNazaninBold" w:cs="B Zar" w:hint="cs"/>
                <w:color w:val="EE0000"/>
                <w:sz w:val="26"/>
                <w:szCs w:val="26"/>
                <w:rtl/>
              </w:rPr>
              <w:t>لطفا فقط یکی از جداول زیر تکمیل شود</w:t>
            </w:r>
            <w:r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  <w:t>)</w:t>
            </w:r>
          </w:p>
          <w:p w14:paraId="6C52BDF0" w14:textId="77777777" w:rsidR="000C3324" w:rsidRDefault="000C3324" w:rsidP="00BF3EC5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NazaninBold" w:cs="B Zar"/>
                <w:b/>
                <w:bCs/>
                <w:color w:val="0B0402"/>
                <w:sz w:val="26"/>
                <w:szCs w:val="26"/>
                <w:rtl/>
              </w:rPr>
            </w:pPr>
            <w:r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  <w:t xml:space="preserve">الف) تداوم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35"/>
              <w:gridCol w:w="2918"/>
              <w:gridCol w:w="1350"/>
              <w:gridCol w:w="4050"/>
            </w:tblGrid>
            <w:tr w:rsidR="000C3324" w14:paraId="5B243E87" w14:textId="77777777" w:rsidTr="00C20293">
              <w:tc>
                <w:tcPr>
                  <w:tcW w:w="735" w:type="dxa"/>
                  <w:vAlign w:val="center"/>
                </w:tcPr>
                <w:p w14:paraId="3D4D8FFB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 w:rsidRPr="00BF3EC5"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ردیف</w:t>
                  </w:r>
                </w:p>
              </w:tc>
              <w:tc>
                <w:tcPr>
                  <w:tcW w:w="2918" w:type="dxa"/>
                  <w:vAlign w:val="center"/>
                </w:tcPr>
                <w:p w14:paraId="63996A52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 xml:space="preserve">عنوان </w:t>
                  </w: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فعالیت کلیدی ضروری برای پیشبرد پروژه</w:t>
                  </w:r>
                </w:p>
              </w:tc>
              <w:tc>
                <w:tcPr>
                  <w:tcW w:w="1350" w:type="dxa"/>
                  <w:vAlign w:val="center"/>
                </w:tcPr>
                <w:p w14:paraId="0F90B956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مهلت زمانی</w:t>
                  </w:r>
                </w:p>
              </w:tc>
              <w:tc>
                <w:tcPr>
                  <w:tcW w:w="4050" w:type="dxa"/>
                  <w:vAlign w:val="center"/>
                </w:tcPr>
                <w:p w14:paraId="3E22E126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توضیحات تکمیلی</w:t>
                  </w:r>
                </w:p>
              </w:tc>
            </w:tr>
            <w:tr w:rsidR="000C3324" w14:paraId="7A87F942" w14:textId="77777777" w:rsidTr="00C20293">
              <w:tc>
                <w:tcPr>
                  <w:tcW w:w="735" w:type="dxa"/>
                  <w:vAlign w:val="center"/>
                </w:tcPr>
                <w:p w14:paraId="187FA513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18" w:type="dxa"/>
                  <w:vAlign w:val="center"/>
                </w:tcPr>
                <w:p w14:paraId="73EC902F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55644373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050" w:type="dxa"/>
                </w:tcPr>
                <w:p w14:paraId="027C6DAB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</w:tr>
            <w:tr w:rsidR="000C3324" w14:paraId="07F6B417" w14:textId="77777777" w:rsidTr="00C20293">
              <w:tc>
                <w:tcPr>
                  <w:tcW w:w="735" w:type="dxa"/>
                  <w:vAlign w:val="center"/>
                </w:tcPr>
                <w:p w14:paraId="4D724566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18" w:type="dxa"/>
                  <w:vAlign w:val="center"/>
                </w:tcPr>
                <w:p w14:paraId="33DD4487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4A9ACD27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050" w:type="dxa"/>
                </w:tcPr>
                <w:p w14:paraId="2FBD3067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</w:tr>
            <w:tr w:rsidR="000C3324" w14:paraId="161DE691" w14:textId="77777777" w:rsidTr="00C20293">
              <w:tc>
                <w:tcPr>
                  <w:tcW w:w="735" w:type="dxa"/>
                  <w:vAlign w:val="center"/>
                </w:tcPr>
                <w:p w14:paraId="1E679393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18" w:type="dxa"/>
                  <w:vAlign w:val="center"/>
                </w:tcPr>
                <w:p w14:paraId="0695313E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248ECBE6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050" w:type="dxa"/>
                </w:tcPr>
                <w:p w14:paraId="15310F1F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1422F509" w14:textId="77777777" w:rsidR="000C3324" w:rsidRDefault="000C3324" w:rsidP="0016257B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NazaninBold" w:cs="B Zar"/>
                <w:b/>
                <w:bCs/>
                <w:color w:val="0B0402"/>
                <w:sz w:val="26"/>
                <w:szCs w:val="26"/>
                <w:rtl/>
              </w:rPr>
            </w:pPr>
          </w:p>
          <w:p w14:paraId="1C1F2221" w14:textId="610229EA" w:rsidR="000C3324" w:rsidRDefault="000C3324" w:rsidP="0016257B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NazaninBold" w:cs="B Zar"/>
                <w:b/>
                <w:bCs/>
                <w:color w:val="0B0402"/>
                <w:sz w:val="26"/>
                <w:szCs w:val="26"/>
                <w:rtl/>
              </w:rPr>
            </w:pPr>
            <w:r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  <w:t xml:space="preserve">ب) بازنگری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35"/>
              <w:gridCol w:w="2148"/>
              <w:gridCol w:w="3200"/>
              <w:gridCol w:w="2970"/>
            </w:tblGrid>
            <w:tr w:rsidR="000C3324" w14:paraId="65F65337" w14:textId="77777777" w:rsidTr="00C20293">
              <w:tc>
                <w:tcPr>
                  <w:tcW w:w="735" w:type="dxa"/>
                  <w:vAlign w:val="center"/>
                </w:tcPr>
                <w:p w14:paraId="716D06E1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 w:rsidRPr="00BF3EC5"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ردیف</w:t>
                  </w:r>
                </w:p>
              </w:tc>
              <w:tc>
                <w:tcPr>
                  <w:tcW w:w="2148" w:type="dxa"/>
                  <w:vAlign w:val="center"/>
                </w:tcPr>
                <w:p w14:paraId="7EADDD18" w14:textId="430CC10E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رکن مورد بازنگری (عنوان/ مسئول/ همکار/ هدف/ فرایند/ منابع/ ...)</w:t>
                  </w:r>
                </w:p>
              </w:tc>
              <w:tc>
                <w:tcPr>
                  <w:tcW w:w="3200" w:type="dxa"/>
                  <w:vAlign w:val="center"/>
                </w:tcPr>
                <w:p w14:paraId="6F07EF8E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 xml:space="preserve">شرح </w:t>
                  </w: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بازنگری پیشنهادی</w:t>
                  </w:r>
                </w:p>
              </w:tc>
              <w:tc>
                <w:tcPr>
                  <w:tcW w:w="2970" w:type="dxa"/>
                  <w:vAlign w:val="center"/>
                </w:tcPr>
                <w:p w14:paraId="1E7E14F2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دلایل توجیهی</w:t>
                  </w:r>
                </w:p>
              </w:tc>
            </w:tr>
            <w:tr w:rsidR="000C3324" w14:paraId="46F33CA6" w14:textId="77777777" w:rsidTr="00C20293">
              <w:tc>
                <w:tcPr>
                  <w:tcW w:w="735" w:type="dxa"/>
                  <w:vAlign w:val="center"/>
                </w:tcPr>
                <w:p w14:paraId="35E353E0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48" w:type="dxa"/>
                  <w:vAlign w:val="center"/>
                </w:tcPr>
                <w:p w14:paraId="6D158B9E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200" w:type="dxa"/>
                  <w:vAlign w:val="center"/>
                </w:tcPr>
                <w:p w14:paraId="6E9A2508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70" w:type="dxa"/>
                </w:tcPr>
                <w:p w14:paraId="2A8B8ED5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</w:tr>
            <w:tr w:rsidR="000C3324" w14:paraId="07004FEA" w14:textId="77777777" w:rsidTr="00C20293">
              <w:tc>
                <w:tcPr>
                  <w:tcW w:w="735" w:type="dxa"/>
                  <w:vAlign w:val="center"/>
                </w:tcPr>
                <w:p w14:paraId="7C6A79C7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48" w:type="dxa"/>
                  <w:vAlign w:val="center"/>
                </w:tcPr>
                <w:p w14:paraId="1BCEC074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200" w:type="dxa"/>
                  <w:vAlign w:val="center"/>
                </w:tcPr>
                <w:p w14:paraId="65B9F10A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70" w:type="dxa"/>
                </w:tcPr>
                <w:p w14:paraId="2960F0BD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</w:tr>
            <w:tr w:rsidR="000C3324" w14:paraId="7883AF38" w14:textId="77777777" w:rsidTr="00C20293">
              <w:tc>
                <w:tcPr>
                  <w:tcW w:w="735" w:type="dxa"/>
                  <w:vAlign w:val="center"/>
                </w:tcPr>
                <w:p w14:paraId="320681E6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48" w:type="dxa"/>
                  <w:vAlign w:val="center"/>
                </w:tcPr>
                <w:p w14:paraId="3EB22FBE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200" w:type="dxa"/>
                  <w:vAlign w:val="center"/>
                </w:tcPr>
                <w:p w14:paraId="54DE6809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70" w:type="dxa"/>
                </w:tcPr>
                <w:p w14:paraId="7349FD34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6EE5F6F2" w14:textId="77777777" w:rsidR="000C3324" w:rsidRDefault="000C3324" w:rsidP="0016257B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NazaninBold" w:cs="B Zar"/>
                <w:b/>
                <w:bCs/>
                <w:color w:val="0B0402"/>
                <w:sz w:val="26"/>
                <w:szCs w:val="26"/>
                <w:rtl/>
              </w:rPr>
            </w:pPr>
          </w:p>
          <w:p w14:paraId="073F88A5" w14:textId="33AF23EE" w:rsidR="000C3324" w:rsidRDefault="000C3324" w:rsidP="0016257B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NazaninBold" w:cs="B Zar"/>
                <w:b/>
                <w:bCs/>
                <w:color w:val="0B0402"/>
                <w:sz w:val="26"/>
                <w:szCs w:val="26"/>
                <w:rtl/>
              </w:rPr>
            </w:pPr>
            <w:r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  <w:t>ج) حذف (و جایگزینی پروژه جدید)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35"/>
              <w:gridCol w:w="3728"/>
              <w:gridCol w:w="2340"/>
              <w:gridCol w:w="2250"/>
            </w:tblGrid>
            <w:tr w:rsidR="000C3324" w14:paraId="072F4BA5" w14:textId="77777777" w:rsidTr="00C20293">
              <w:tc>
                <w:tcPr>
                  <w:tcW w:w="735" w:type="dxa"/>
                  <w:vAlign w:val="center"/>
                </w:tcPr>
                <w:p w14:paraId="2B69D69E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 w:rsidRPr="00BF3EC5"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ردیف</w:t>
                  </w:r>
                </w:p>
              </w:tc>
              <w:tc>
                <w:tcPr>
                  <w:tcW w:w="3728" w:type="dxa"/>
                  <w:vAlign w:val="center"/>
                </w:tcPr>
                <w:p w14:paraId="165B397A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دلیل توجیهی</w:t>
                  </w:r>
                </w:p>
              </w:tc>
              <w:tc>
                <w:tcPr>
                  <w:tcW w:w="2340" w:type="dxa"/>
                  <w:vAlign w:val="center"/>
                </w:tcPr>
                <w:p w14:paraId="44B8BB23" w14:textId="77777777" w:rsidR="000C3324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شواهد یا مستندات</w:t>
                  </w:r>
                </w:p>
                <w:p w14:paraId="7DF001EE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(لطفاً ضمیمه شود)</w:t>
                  </w:r>
                </w:p>
              </w:tc>
              <w:tc>
                <w:tcPr>
                  <w:tcW w:w="2250" w:type="dxa"/>
                  <w:vAlign w:val="center"/>
                </w:tcPr>
                <w:p w14:paraId="7B870DF4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عنوان پروژه جدید</w:t>
                  </w:r>
                </w:p>
              </w:tc>
            </w:tr>
            <w:tr w:rsidR="000C3324" w14:paraId="17650F1A" w14:textId="77777777" w:rsidTr="00C20293">
              <w:tc>
                <w:tcPr>
                  <w:tcW w:w="735" w:type="dxa"/>
                  <w:vAlign w:val="center"/>
                </w:tcPr>
                <w:p w14:paraId="3C75B21D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728" w:type="dxa"/>
                  <w:vAlign w:val="center"/>
                </w:tcPr>
                <w:p w14:paraId="0A3ECCB8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26405B94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250" w:type="dxa"/>
                </w:tcPr>
                <w:p w14:paraId="0E06011B" w14:textId="77777777" w:rsidR="000C3324" w:rsidRPr="00BF3EC5" w:rsidRDefault="000C3324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637C1AC7" w14:textId="5C74F5FB" w:rsidR="000C3324" w:rsidRDefault="000C3324" w:rsidP="00C20293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</w:pPr>
          </w:p>
        </w:tc>
      </w:tr>
      <w:tr w:rsidR="000C3324" w14:paraId="28313176" w14:textId="77777777" w:rsidTr="00BF3EC5">
        <w:tc>
          <w:tcPr>
            <w:tcW w:w="9350" w:type="dxa"/>
          </w:tcPr>
          <w:p w14:paraId="14DAFC89" w14:textId="3016C6B9" w:rsidR="000C3324" w:rsidRDefault="000C3324" w:rsidP="000C3324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NazaninBold" w:cs="B Zar"/>
                <w:b/>
                <w:bCs/>
                <w:color w:val="0B0402"/>
                <w:sz w:val="26"/>
                <w:szCs w:val="26"/>
                <w:rtl/>
              </w:rPr>
            </w:pPr>
            <w:r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  <w:t>توضیحات تکمیلی (</w:t>
            </w:r>
            <w:r w:rsidRPr="000C3324">
              <w:rPr>
                <w:rFonts w:ascii="BNazaninBold" w:cs="B Zar" w:hint="cs"/>
                <w:color w:val="0B0402"/>
                <w:sz w:val="26"/>
                <w:szCs w:val="26"/>
                <w:rtl/>
              </w:rPr>
              <w:t>در صورت لزوم</w:t>
            </w:r>
            <w:r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  <w:t>):</w:t>
            </w:r>
          </w:p>
          <w:p w14:paraId="47E49B1B" w14:textId="77777777" w:rsidR="000C3324" w:rsidRDefault="000C3324" w:rsidP="000C3324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NazaninBold" w:cs="B Zar"/>
                <w:b/>
                <w:bCs/>
                <w:color w:val="0B0402"/>
                <w:sz w:val="26"/>
                <w:szCs w:val="26"/>
                <w:rtl/>
              </w:rPr>
            </w:pPr>
          </w:p>
          <w:p w14:paraId="4E172E4A" w14:textId="77777777" w:rsidR="000C3324" w:rsidRDefault="000C3324" w:rsidP="000C3324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NazaninBold" w:cs="B Zar"/>
                <w:b/>
                <w:bCs/>
                <w:color w:val="0B0402"/>
                <w:sz w:val="26"/>
                <w:szCs w:val="26"/>
                <w:rtl/>
              </w:rPr>
            </w:pPr>
          </w:p>
          <w:p w14:paraId="40B20CB9" w14:textId="77777777" w:rsidR="000C3324" w:rsidRDefault="000C3324" w:rsidP="000C3324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NazaninBold" w:cs="B Zar"/>
                <w:b/>
                <w:bCs/>
                <w:color w:val="0B0402"/>
                <w:sz w:val="26"/>
                <w:szCs w:val="26"/>
                <w:rtl/>
              </w:rPr>
            </w:pPr>
          </w:p>
          <w:p w14:paraId="30A47846" w14:textId="77777777" w:rsidR="000C3324" w:rsidRDefault="000C3324" w:rsidP="000C3324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NazaninBold" w:cs="B Zar"/>
                <w:b/>
                <w:bCs/>
                <w:color w:val="0B0402"/>
                <w:sz w:val="26"/>
                <w:szCs w:val="26"/>
                <w:rtl/>
              </w:rPr>
            </w:pPr>
          </w:p>
          <w:p w14:paraId="480CA560" w14:textId="0234C9F9" w:rsidR="000C3324" w:rsidRPr="000C3324" w:rsidRDefault="000C3324" w:rsidP="000C3324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NazaninBold" w:cs="B Zar" w:hint="cs"/>
                <w:color w:val="0B0402"/>
                <w:sz w:val="26"/>
                <w:szCs w:val="26"/>
                <w:rtl/>
              </w:rPr>
            </w:pPr>
          </w:p>
        </w:tc>
      </w:tr>
      <w:tr w:rsidR="00A31197" w14:paraId="070F3E17" w14:textId="77777777" w:rsidTr="00BF3EC5">
        <w:tc>
          <w:tcPr>
            <w:tcW w:w="9350" w:type="dxa"/>
          </w:tcPr>
          <w:p w14:paraId="178A7413" w14:textId="77777777" w:rsidR="00A31197" w:rsidRDefault="00C20293" w:rsidP="00BF3EC5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NazaninBold" w:cs="B Zar"/>
                <w:b/>
                <w:bCs/>
                <w:color w:val="0B0402"/>
                <w:sz w:val="26"/>
                <w:szCs w:val="26"/>
                <w:rtl/>
              </w:rPr>
            </w:pPr>
            <w:r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  <w:t>مشخصات تکمیل کاربرگ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728"/>
              <w:gridCol w:w="3075"/>
              <w:gridCol w:w="2250"/>
            </w:tblGrid>
            <w:tr w:rsidR="00C20293" w14:paraId="1E95F233" w14:textId="77777777" w:rsidTr="00C20293">
              <w:tc>
                <w:tcPr>
                  <w:tcW w:w="3728" w:type="dxa"/>
                  <w:vAlign w:val="center"/>
                </w:tcPr>
                <w:p w14:paraId="01E5625E" w14:textId="4136B8EB" w:rsidR="00C20293" w:rsidRPr="00BF3EC5" w:rsidRDefault="00C20293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نام تکمیل کننده کاربرگ</w:t>
                  </w:r>
                </w:p>
              </w:tc>
              <w:tc>
                <w:tcPr>
                  <w:tcW w:w="3075" w:type="dxa"/>
                  <w:vAlign w:val="center"/>
                </w:tcPr>
                <w:p w14:paraId="63DBDAC4" w14:textId="5C0A73B2" w:rsidR="00C20293" w:rsidRPr="00BF3EC5" w:rsidRDefault="00C20293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شماره تلفن مستقیم یا همراه</w:t>
                  </w:r>
                </w:p>
              </w:tc>
              <w:tc>
                <w:tcPr>
                  <w:tcW w:w="2250" w:type="dxa"/>
                  <w:vAlign w:val="center"/>
                </w:tcPr>
                <w:p w14:paraId="0464802D" w14:textId="157FB2AC" w:rsidR="00C20293" w:rsidRPr="00BF3EC5" w:rsidRDefault="00C20293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  <w:r>
                    <w:rPr>
                      <w:rFonts w:ascii="BNazaninBold" w:cs="B Zar" w:hint="cs"/>
                      <w:color w:val="0B0402"/>
                      <w:sz w:val="26"/>
                      <w:szCs w:val="26"/>
                      <w:rtl/>
                    </w:rPr>
                    <w:t>تاریخ تکمیل</w:t>
                  </w:r>
                </w:p>
              </w:tc>
            </w:tr>
            <w:tr w:rsidR="00C20293" w14:paraId="02B9EBA9" w14:textId="77777777" w:rsidTr="00C20293">
              <w:tc>
                <w:tcPr>
                  <w:tcW w:w="3728" w:type="dxa"/>
                  <w:vAlign w:val="center"/>
                </w:tcPr>
                <w:p w14:paraId="3FE543FF" w14:textId="77777777" w:rsidR="00C20293" w:rsidRPr="00BF3EC5" w:rsidRDefault="00C20293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075" w:type="dxa"/>
                  <w:vAlign w:val="center"/>
                </w:tcPr>
                <w:p w14:paraId="596E5DE2" w14:textId="77777777" w:rsidR="00C20293" w:rsidRPr="00BF3EC5" w:rsidRDefault="00C20293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250" w:type="dxa"/>
                </w:tcPr>
                <w:p w14:paraId="7A14958B" w14:textId="77777777" w:rsidR="00C20293" w:rsidRPr="00BF3EC5" w:rsidRDefault="00C20293" w:rsidP="00C20293">
                  <w:pPr>
                    <w:autoSpaceDE w:val="0"/>
                    <w:autoSpaceDN w:val="0"/>
                    <w:bidi/>
                    <w:adjustRightInd w:val="0"/>
                    <w:spacing w:line="240" w:lineRule="auto"/>
                    <w:jc w:val="center"/>
                    <w:rPr>
                      <w:rFonts w:ascii="BNazaninBold" w:cs="B Zar"/>
                      <w:color w:val="0B0402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1E56E801" w14:textId="3A766EAB" w:rsidR="00C20293" w:rsidRDefault="00C20293" w:rsidP="00C20293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NazaninBold" w:cs="B Zar" w:hint="cs"/>
                <w:b/>
                <w:bCs/>
                <w:color w:val="0B0402"/>
                <w:sz w:val="26"/>
                <w:szCs w:val="26"/>
                <w:rtl/>
              </w:rPr>
            </w:pPr>
          </w:p>
        </w:tc>
      </w:tr>
    </w:tbl>
    <w:p w14:paraId="79E57B65" w14:textId="77777777" w:rsidR="00BF3EC5" w:rsidRDefault="00BF3EC5" w:rsidP="00472FC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color w:val="0B0402"/>
          <w:sz w:val="26"/>
          <w:szCs w:val="26"/>
          <w:rtl/>
        </w:rPr>
      </w:pPr>
    </w:p>
    <w:p w14:paraId="6F9FE8B9" w14:textId="77777777" w:rsidR="006467E4" w:rsidRDefault="006467E4"/>
    <w:sectPr w:rsidR="006467E4" w:rsidSect="00090D89">
      <w:headerReference w:type="default" r:id="rId7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F1AF4" w14:textId="77777777" w:rsidR="004D5D12" w:rsidRDefault="004D5D12" w:rsidP="007B4B17">
      <w:pPr>
        <w:spacing w:after="0" w:line="240" w:lineRule="auto"/>
      </w:pPr>
      <w:r>
        <w:separator/>
      </w:r>
    </w:p>
  </w:endnote>
  <w:endnote w:type="continuationSeparator" w:id="0">
    <w:p w14:paraId="22B920FA" w14:textId="77777777" w:rsidR="004D5D12" w:rsidRDefault="004D5D12" w:rsidP="007B4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EEE3C" w14:textId="77777777" w:rsidR="004D5D12" w:rsidRDefault="004D5D12" w:rsidP="007B4B17">
      <w:pPr>
        <w:spacing w:after="0" w:line="240" w:lineRule="auto"/>
      </w:pPr>
      <w:r>
        <w:separator/>
      </w:r>
    </w:p>
  </w:footnote>
  <w:footnote w:type="continuationSeparator" w:id="0">
    <w:p w14:paraId="230EDEB0" w14:textId="77777777" w:rsidR="004D5D12" w:rsidRDefault="004D5D12" w:rsidP="007B4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0675" w14:textId="3743A77C" w:rsidR="007B4B17" w:rsidRPr="007B4B17" w:rsidRDefault="007B4B17" w:rsidP="007B4B17">
    <w:pPr>
      <w:pStyle w:val="Header"/>
      <w:bidi/>
      <w:jc w:val="center"/>
      <w:rPr>
        <w:rFonts w:cs="B Nazanin" w:hint="cs"/>
        <w:b/>
        <w:bCs/>
        <w:color w:val="0000FF"/>
        <w:rtl/>
        <w:lang w:bidi="fa-IR"/>
      </w:rPr>
    </w:pPr>
    <w:r w:rsidRPr="007B4B17">
      <w:rPr>
        <w:rFonts w:cs="B Nazanin" w:hint="cs"/>
        <w:b/>
        <w:bCs/>
        <w:color w:val="0000FF"/>
        <w:rtl/>
        <w:lang w:bidi="fa-IR"/>
      </w:rPr>
      <w:t>کاربرگ گزارش دهی پیشرفت پروژه های پیشران برنامه بومی «یزد بهره ور»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4437"/>
    <w:multiLevelType w:val="hybridMultilevel"/>
    <w:tmpl w:val="6008A866"/>
    <w:lvl w:ilvl="0" w:tplc="1D94096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9328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C8"/>
    <w:rsid w:val="00090D89"/>
    <w:rsid w:val="000C3324"/>
    <w:rsid w:val="000E2C1F"/>
    <w:rsid w:val="0016257B"/>
    <w:rsid w:val="001974BA"/>
    <w:rsid w:val="00472FC8"/>
    <w:rsid w:val="004D5D12"/>
    <w:rsid w:val="005C6051"/>
    <w:rsid w:val="006467E4"/>
    <w:rsid w:val="0065344F"/>
    <w:rsid w:val="0073514F"/>
    <w:rsid w:val="007B4B17"/>
    <w:rsid w:val="009524AE"/>
    <w:rsid w:val="00A31197"/>
    <w:rsid w:val="00BD5D66"/>
    <w:rsid w:val="00BF3EC5"/>
    <w:rsid w:val="00C157DD"/>
    <w:rsid w:val="00C20293"/>
    <w:rsid w:val="00D35089"/>
    <w:rsid w:val="00D57B97"/>
    <w:rsid w:val="00FD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DA21F"/>
  <w15:chartTrackingRefBased/>
  <w15:docId w15:val="{55B0F5ED-8691-464F-9237-813306BC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FC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F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F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F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F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FC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72FC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B1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4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B1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روشنی کوثر</dc:creator>
  <cp:keywords/>
  <dc:description/>
  <cp:lastModifiedBy>روشنی کوثر</cp:lastModifiedBy>
  <cp:revision>2</cp:revision>
  <dcterms:created xsi:type="dcterms:W3CDTF">2025-08-16T06:28:00Z</dcterms:created>
  <dcterms:modified xsi:type="dcterms:W3CDTF">2025-08-16T06:28:00Z</dcterms:modified>
</cp:coreProperties>
</file>